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DCC" w:rsidRPr="006310DC" w:rsidRDefault="00B57629">
      <w:pPr>
        <w:rPr>
          <w:b/>
        </w:rPr>
      </w:pPr>
      <w:r>
        <w:rPr>
          <w:b/>
        </w:rPr>
        <w:t xml:space="preserve">Seznam </w:t>
      </w:r>
      <w:r w:rsidR="006A13CE">
        <w:rPr>
          <w:b/>
        </w:rPr>
        <w:t>Dokumentace pro výběr dodavatele</w:t>
      </w:r>
      <w:r>
        <w:rPr>
          <w:b/>
        </w:rPr>
        <w:t xml:space="preserve"> TLZ 16a silnoproud</w:t>
      </w:r>
      <w:bookmarkStart w:id="0" w:name="_GoBack"/>
      <w:bookmarkEnd w:id="0"/>
      <w:r w:rsidR="00E356C8" w:rsidRPr="006310DC">
        <w:rPr>
          <w:b/>
        </w:rPr>
        <w:t>:</w:t>
      </w:r>
    </w:p>
    <w:p w:rsidR="00E356C8" w:rsidRPr="006310DC" w:rsidRDefault="006A13CE">
      <w:pPr>
        <w:rPr>
          <w:b/>
        </w:rPr>
      </w:pPr>
      <w:r>
        <w:rPr>
          <w:b/>
        </w:rPr>
        <w:t xml:space="preserve">A </w:t>
      </w:r>
      <w:r w:rsidR="00E356C8" w:rsidRPr="006310DC">
        <w:rPr>
          <w:b/>
        </w:rPr>
        <w:t xml:space="preserve"> Knih</w:t>
      </w:r>
      <w:r>
        <w:rPr>
          <w:b/>
        </w:rPr>
        <w:t xml:space="preserve">a </w:t>
      </w:r>
      <w:r w:rsidR="00E356C8" w:rsidRPr="006310DC">
        <w:rPr>
          <w:b/>
        </w:rPr>
        <w:t>místnost</w:t>
      </w:r>
      <w:r w:rsidR="008D645C">
        <w:rPr>
          <w:b/>
        </w:rPr>
        <w:t>í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1NP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2NP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3NP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4NP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5NP</w:t>
      </w:r>
    </w:p>
    <w:p w:rsidR="00FF75AC" w:rsidRDefault="00FF75AC" w:rsidP="00E356C8"/>
    <w:p w:rsidR="00D97844" w:rsidRPr="00D97844" w:rsidRDefault="00FF75AC" w:rsidP="00D97844">
      <w:pPr>
        <w:rPr>
          <w:b/>
        </w:rPr>
      </w:pPr>
      <w:r w:rsidRPr="006310DC">
        <w:rPr>
          <w:b/>
        </w:rPr>
        <w:t xml:space="preserve">10 </w:t>
      </w:r>
      <w:r w:rsidR="00E356C8" w:rsidRPr="006310DC">
        <w:rPr>
          <w:b/>
        </w:rPr>
        <w:t>Elektroinstalace</w:t>
      </w:r>
      <w:r w:rsidR="00367F78" w:rsidRPr="006310DC">
        <w:rPr>
          <w:b/>
        </w:rPr>
        <w:t xml:space="preserve"> </w:t>
      </w:r>
      <w:r w:rsidR="00C61270">
        <w:rPr>
          <w:b/>
        </w:rPr>
        <w:t>- silnoproud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 xml:space="preserve">SIM - DVD - D 101 - 10 - 000 - 01_Seznam </w:t>
      </w:r>
      <w:proofErr w:type="spellStart"/>
      <w:r w:rsidRPr="00D97844">
        <w:t>projektove</w:t>
      </w:r>
      <w:proofErr w:type="spellEnd"/>
      <w:r w:rsidRPr="00D97844">
        <w:t xml:space="preserve"> dokumentace-ESIL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101 - 10 - 001 - 01_Technicka zprava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101 - 10 - 002 - 01_Osvetleni 2PP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101 - 10 - 003 - 01_Osvetleni 1PP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101 - 10 - 004 - 01_Osvetleni 1NP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101 - 10 - 005 - 01_Osvetleni 2NP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101 - 10 - 006 - 01_Osvetleni 3NP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101 - 10 - 007 - 01_Osvetleni 4NP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101 - 10 - 008 - 01_Osvetleni 5NP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101 - 10 - 009 - 01_Spotrebicove rozvody 2PP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101 - 10 - 010 - 01_Spotrebicove rozvody 1PP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101 - 10 - 011 - 01_Spotrebicove rozvody 1NP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101 - 10 - 012 - 01_Spotrebicove rozvody 2NP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101 - 10 - 013 - 01_Spotrebicove rozvody 3NP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101 - 10 - 014 - 01_Spotrebicove rozvody 4NP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101 - 10 - 015 - 01_Spotrebicove rozvody 5NP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101 - 10 - 016 - 01_Kabelove trasy 2PP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101 - 10 - 017 - 01_Kabelove trasy 1PP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101 - 10 - 018 - 01_Kabelove trasy 1NP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101 - 10 - 019 - 01_Kabelove trasy 2NP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101 - 10 - 020 - 01_Kabelove trasy 3NP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101 - 10 - 021 - 01_Kabelove trasy 4NP</w:t>
      </w:r>
    </w:p>
    <w:p w:rsidR="006A13CE" w:rsidRPr="00D97844" w:rsidRDefault="006A13CE" w:rsidP="00D97844">
      <w:pPr>
        <w:pStyle w:val="Odstavecseseznamem"/>
        <w:numPr>
          <w:ilvl w:val="0"/>
          <w:numId w:val="1"/>
        </w:numPr>
      </w:pPr>
      <w:r w:rsidRPr="00D97844">
        <w:t>SIM - DVD - D 101 - 10 - 022 - 01_Kabelove trasy 5NP</w:t>
      </w:r>
    </w:p>
    <w:p w:rsidR="006A13CE" w:rsidRPr="00D97844" w:rsidRDefault="00D97844" w:rsidP="00D97844">
      <w:pPr>
        <w:pStyle w:val="Odstavecseseznamem"/>
        <w:numPr>
          <w:ilvl w:val="0"/>
          <w:numId w:val="1"/>
        </w:numPr>
      </w:pPr>
      <w:r w:rsidRPr="00D97844">
        <w:t xml:space="preserve">SIM - DVD - D 101 - 10 - 023 - 01_Prehledove </w:t>
      </w:r>
      <w:proofErr w:type="spellStart"/>
      <w:r w:rsidRPr="00D97844">
        <w:t>schema</w:t>
      </w:r>
      <w:proofErr w:type="spellEnd"/>
    </w:p>
    <w:p w:rsidR="00D97844" w:rsidRPr="00D97844" w:rsidRDefault="00D97844" w:rsidP="00D97844">
      <w:pPr>
        <w:pStyle w:val="Odstavecseseznamem"/>
        <w:numPr>
          <w:ilvl w:val="0"/>
          <w:numId w:val="1"/>
        </w:numPr>
      </w:pPr>
      <w:r w:rsidRPr="00D97844">
        <w:t>SIM - DVD - D 101 - 10 - 024 - 00_Koordinacni tabulka</w:t>
      </w:r>
    </w:p>
    <w:p w:rsidR="00D97844" w:rsidRPr="00D97844" w:rsidRDefault="00D97844" w:rsidP="00D97844">
      <w:pPr>
        <w:pStyle w:val="Odstavecseseznamem"/>
        <w:numPr>
          <w:ilvl w:val="0"/>
          <w:numId w:val="1"/>
        </w:numPr>
      </w:pPr>
      <w:r w:rsidRPr="00D97844">
        <w:t xml:space="preserve">SIM - DVD - D 101 - 10 - 025 - 00_Hlavni </w:t>
      </w:r>
      <w:proofErr w:type="spellStart"/>
      <w:r w:rsidRPr="00D97844">
        <w:t>rozvadece</w:t>
      </w:r>
      <w:proofErr w:type="spellEnd"/>
    </w:p>
    <w:p w:rsidR="00D97844" w:rsidRPr="00D97844" w:rsidRDefault="00D97844" w:rsidP="00D97844">
      <w:pPr>
        <w:pStyle w:val="Odstavecseseznamem"/>
        <w:numPr>
          <w:ilvl w:val="0"/>
          <w:numId w:val="1"/>
        </w:numPr>
      </w:pPr>
      <w:r w:rsidRPr="00D97844">
        <w:t xml:space="preserve">SIM - DVD - D 101 - 10 - 026 - 00_Podruzne </w:t>
      </w:r>
      <w:proofErr w:type="spellStart"/>
      <w:r w:rsidRPr="00D97844">
        <w:t>rozvadece</w:t>
      </w:r>
      <w:proofErr w:type="spellEnd"/>
    </w:p>
    <w:p w:rsidR="00FF75AC" w:rsidRDefault="00FF75AC" w:rsidP="00FF75AC">
      <w:pPr>
        <w:pStyle w:val="Odstavecseseznamem"/>
        <w:ind w:left="1440"/>
      </w:pPr>
    </w:p>
    <w:p w:rsidR="00FF75AC" w:rsidRDefault="00FF75AC" w:rsidP="006310DC"/>
    <w:p w:rsidR="006F6E6D" w:rsidRDefault="006F6E6D" w:rsidP="006310DC"/>
    <w:p w:rsidR="006F6E6D" w:rsidRDefault="006F6E6D" w:rsidP="006310DC"/>
    <w:p w:rsidR="009D0912" w:rsidRDefault="009D0912" w:rsidP="002A50E2">
      <w:pPr>
        <w:pStyle w:val="Odstavecseseznamem"/>
        <w:ind w:left="1440"/>
      </w:pPr>
    </w:p>
    <w:p w:rsidR="002A50E2" w:rsidRPr="009D0912" w:rsidRDefault="009D0912" w:rsidP="009D0912">
      <w:pPr>
        <w:rPr>
          <w:b/>
        </w:rPr>
      </w:pPr>
      <w:r>
        <w:rPr>
          <w:b/>
        </w:rPr>
        <w:t xml:space="preserve">13 </w:t>
      </w:r>
      <w:r w:rsidR="002A50E2" w:rsidRPr="009D0912">
        <w:rPr>
          <w:b/>
        </w:rPr>
        <w:t>M</w:t>
      </w:r>
      <w:r w:rsidRPr="009D0912">
        <w:rPr>
          <w:b/>
        </w:rPr>
        <w:t xml:space="preserve">ěření a regulace </w:t>
      </w:r>
    </w:p>
    <w:p w:rsidR="009D0912" w:rsidRDefault="008D645C" w:rsidP="008D645C">
      <w:pPr>
        <w:pStyle w:val="Odstavecseseznamem"/>
        <w:numPr>
          <w:ilvl w:val="0"/>
          <w:numId w:val="1"/>
        </w:numPr>
      </w:pPr>
      <w:r w:rsidRPr="008D645C">
        <w:t xml:space="preserve">SIM - DVD - D 101 - 13 - 002 - 01_Soupis </w:t>
      </w:r>
      <w:proofErr w:type="spellStart"/>
      <w:r w:rsidRPr="008D645C">
        <w:t>datovych</w:t>
      </w:r>
      <w:proofErr w:type="spellEnd"/>
      <w:r w:rsidRPr="008D645C">
        <w:t xml:space="preserve"> bodu</w:t>
      </w:r>
    </w:p>
    <w:p w:rsidR="008D645C" w:rsidRDefault="008D645C" w:rsidP="008D645C">
      <w:pPr>
        <w:pStyle w:val="Odstavecseseznamem"/>
        <w:numPr>
          <w:ilvl w:val="0"/>
          <w:numId w:val="1"/>
        </w:numPr>
      </w:pPr>
      <w:r w:rsidRPr="008D645C">
        <w:t xml:space="preserve">SIM - DVD - D 101 - 13 - 013 - 00_Topologicke </w:t>
      </w:r>
      <w:proofErr w:type="spellStart"/>
      <w:r w:rsidRPr="008D645C">
        <w:t>schema</w:t>
      </w:r>
      <w:proofErr w:type="spellEnd"/>
      <w:r w:rsidRPr="008D645C">
        <w:t xml:space="preserve"> </w:t>
      </w:r>
      <w:proofErr w:type="spellStart"/>
      <w:r w:rsidRPr="008D645C">
        <w:t>MaR</w:t>
      </w:r>
      <w:proofErr w:type="spellEnd"/>
    </w:p>
    <w:p w:rsidR="00A94C1F" w:rsidRPr="009D0912" w:rsidRDefault="009D0912" w:rsidP="00A94C1F">
      <w:pPr>
        <w:rPr>
          <w:b/>
        </w:rPr>
      </w:pPr>
      <w:r w:rsidRPr="009D0912">
        <w:rPr>
          <w:b/>
        </w:rPr>
        <w:t>D 208.02_Areálové osvětlení</w:t>
      </w:r>
    </w:p>
    <w:p w:rsidR="008D645C" w:rsidRDefault="008D645C" w:rsidP="008D645C">
      <w:pPr>
        <w:pStyle w:val="Odstavecseseznamem"/>
        <w:numPr>
          <w:ilvl w:val="0"/>
          <w:numId w:val="1"/>
        </w:numPr>
      </w:pPr>
      <w:r w:rsidRPr="008D645C">
        <w:t>SIM - DVD - D 208 - 02 - 001 - 00_Technicka zprava</w:t>
      </w:r>
    </w:p>
    <w:p w:rsidR="008D645C" w:rsidRDefault="008D645C" w:rsidP="008D645C">
      <w:pPr>
        <w:pStyle w:val="Odstavecseseznamem"/>
        <w:numPr>
          <w:ilvl w:val="0"/>
          <w:numId w:val="1"/>
        </w:numPr>
      </w:pPr>
      <w:r w:rsidRPr="008D645C">
        <w:t>SIM - DVD - D 208 - 02 - 002 - 00_Situace</w:t>
      </w:r>
    </w:p>
    <w:p w:rsidR="009D0912" w:rsidRDefault="009D0912" w:rsidP="00A94C1F"/>
    <w:p w:rsidR="00367F78" w:rsidRDefault="00367F78" w:rsidP="00367F78"/>
    <w:p w:rsidR="00367F78" w:rsidRDefault="00367F78" w:rsidP="00367F78">
      <w:pPr>
        <w:pStyle w:val="Odstavecseseznamem"/>
        <w:ind w:left="1440"/>
      </w:pPr>
    </w:p>
    <w:p w:rsidR="00E356C8" w:rsidRDefault="00E356C8" w:rsidP="00E356C8"/>
    <w:sectPr w:rsidR="00E356C8" w:rsidSect="00D53E2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14342"/>
    <w:multiLevelType w:val="hybridMultilevel"/>
    <w:tmpl w:val="4FF252BC"/>
    <w:lvl w:ilvl="0" w:tplc="16D2CA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6C8"/>
    <w:rsid w:val="0023292F"/>
    <w:rsid w:val="002A50E2"/>
    <w:rsid w:val="00367F78"/>
    <w:rsid w:val="003F5601"/>
    <w:rsid w:val="00441902"/>
    <w:rsid w:val="006310DC"/>
    <w:rsid w:val="006A13CE"/>
    <w:rsid w:val="006F6E6D"/>
    <w:rsid w:val="008D645C"/>
    <w:rsid w:val="009D0912"/>
    <w:rsid w:val="00A94C1F"/>
    <w:rsid w:val="00AB0A35"/>
    <w:rsid w:val="00AC0DCC"/>
    <w:rsid w:val="00B47B63"/>
    <w:rsid w:val="00B57629"/>
    <w:rsid w:val="00C61270"/>
    <w:rsid w:val="00D53E24"/>
    <w:rsid w:val="00D97844"/>
    <w:rsid w:val="00E356C8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1EF71"/>
  <w15:docId w15:val="{2E855625-2377-479F-A4B7-A3B36E6D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310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5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Sitarčík</dc:creator>
  <cp:lastModifiedBy>Luděk Kašpárek</cp:lastModifiedBy>
  <cp:revision>4</cp:revision>
  <dcterms:created xsi:type="dcterms:W3CDTF">2020-08-11T14:11:00Z</dcterms:created>
  <dcterms:modified xsi:type="dcterms:W3CDTF">2020-08-18T10:16:00Z</dcterms:modified>
</cp:coreProperties>
</file>